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9"/>
      </w:tblGrid>
      <w:tr w:rsidR="00DC5343" w:rsidRPr="00A94A3A" w:rsidTr="00584004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343" w:rsidRDefault="00DC5343" w:rsidP="00D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9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ANTALYA </w:t>
            </w:r>
            <w:r w:rsidR="007C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ÇEVRE, ŞEHİRCİLİK VE İKLİM DEĞİŞİKLİĞİ İL MÜDÜRLÜĞÜ</w:t>
            </w:r>
            <w:r w:rsidRPr="00A9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KAYYIMLIK BÜROSU BAŞKANLIĞI</w:t>
            </w:r>
            <w:r w:rsidR="00866C58" w:rsidRPr="00A9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TARAFINDAN</w:t>
            </w:r>
          </w:p>
          <w:p w:rsidR="00A94A3A" w:rsidRPr="00A94A3A" w:rsidRDefault="00A94A3A" w:rsidP="00D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tbl>
      <w:tblPr>
        <w:tblW w:w="1598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011"/>
        <w:gridCol w:w="993"/>
        <w:gridCol w:w="1275"/>
        <w:gridCol w:w="634"/>
        <w:gridCol w:w="992"/>
        <w:gridCol w:w="1351"/>
        <w:gridCol w:w="1418"/>
        <w:gridCol w:w="1134"/>
        <w:gridCol w:w="1275"/>
        <w:gridCol w:w="1843"/>
        <w:gridCol w:w="1418"/>
        <w:gridCol w:w="1134"/>
        <w:gridCol w:w="810"/>
        <w:gridCol w:w="14"/>
      </w:tblGrid>
      <w:tr w:rsidR="00FE173D" w:rsidRPr="00FE173D" w:rsidTr="007C6C24">
        <w:trPr>
          <w:trHeight w:val="300"/>
        </w:trPr>
        <w:tc>
          <w:tcPr>
            <w:tcW w:w="159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KİRALAMA İHALESİNE SUNULAN TAŞINMAZLAR</w:t>
            </w:r>
          </w:p>
        </w:tc>
      </w:tr>
      <w:tr w:rsidR="00C471C9" w:rsidRPr="00FE173D" w:rsidTr="00C471C9">
        <w:trPr>
          <w:gridAfter w:val="1"/>
          <w:wAfter w:w="14" w:type="dxa"/>
          <w:trHeight w:val="57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İLÇE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MAHALLE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PARSEL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YÜZÖLÇÜM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KİRALANAN YÜZÖLÇÜM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FİİLİ DURUMU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KİRALAMA AMACI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KİRALAMA BEDELİ (YILLIK)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GEÇİCİ TEMİNAT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 TARİHİ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 SAATİ</w:t>
            </w:r>
          </w:p>
        </w:tc>
      </w:tr>
      <w:tr w:rsidR="00C471C9" w:rsidRPr="00FE173D" w:rsidTr="00C471C9">
        <w:trPr>
          <w:gridAfter w:val="1"/>
          <w:wAfter w:w="14" w:type="dxa"/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FE173D" w:rsidP="00FE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2D42F3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3561-</w:t>
            </w:r>
            <w:r w:rsidR="007C6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Muratpaşa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Elmalı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209,00</w:t>
            </w:r>
            <w:r w:rsidR="00FE173D" w:rsidRPr="00FE1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209,00</w:t>
            </w:r>
            <w:r w:rsidR="00FE173D" w:rsidRPr="00FE1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Otopark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Otopark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120.000,00.</w:t>
            </w:r>
            <w:r w:rsidR="00FE173D" w:rsidRPr="00FE1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12.000,00.-</w:t>
            </w:r>
            <w:r w:rsidR="00FE173D" w:rsidRPr="00FE1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7C6C24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15.03.2023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3D" w:rsidRPr="00FE173D" w:rsidRDefault="002D42F3" w:rsidP="007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7C6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</w:t>
            </w:r>
          </w:p>
        </w:tc>
      </w:tr>
    </w:tbl>
    <w:p w:rsidR="00A94A3A" w:rsidRDefault="00A94A3A" w:rsidP="0006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94A3A" w:rsidRPr="00A94A3A" w:rsidRDefault="00A94A3A" w:rsidP="007C6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A94A3A" w:rsidRDefault="00A94A3A" w:rsidP="007C6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04C77" w:rsidRPr="00A04C77" w:rsidRDefault="00A04C77" w:rsidP="007C6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Yukarıda nitelikleri belirtilen taşınmazın yine yukarıda belirtilen tarih ve saatte Antalya </w:t>
      </w:r>
      <w:r w:rsidR="007C6C2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="00386CDE"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usulü ile kiralama ihalesi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A04C77" w:rsidRPr="00A04C77" w:rsidRDefault="00A04C77" w:rsidP="007C6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C5343" w:rsidRPr="00A94A3A" w:rsidRDefault="00386CDE" w:rsidP="007C6C2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2- İhaleye katılacak </w:t>
      </w:r>
      <w:proofErr w:type="gramStart"/>
      <w:r w:rsidRPr="00A94A3A">
        <w:rPr>
          <w:rFonts w:ascii="Times New Roman" w:hAnsi="Times New Roman" w:cs="Times New Roman"/>
          <w:b/>
          <w:sz w:val="20"/>
          <w:szCs w:val="20"/>
        </w:rPr>
        <w:t>isteklilerin ;</w:t>
      </w:r>
      <w:bookmarkStart w:id="0" w:name="_GoBack"/>
      <w:bookmarkEnd w:id="0"/>
      <w:proofErr w:type="gramEnd"/>
    </w:p>
    <w:p w:rsidR="00386CDE" w:rsidRPr="00A94A3A" w:rsidRDefault="002C4A2E" w:rsidP="007C6C2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a</w:t>
      </w:r>
      <w:r w:rsidR="00386CDE" w:rsidRPr="00A94A3A">
        <w:rPr>
          <w:rFonts w:ascii="Times New Roman" w:hAnsi="Times New Roman" w:cs="Times New Roman"/>
          <w:b/>
          <w:sz w:val="20"/>
          <w:szCs w:val="20"/>
        </w:rPr>
        <w:t>)</w:t>
      </w:r>
      <w:r w:rsidR="0063549F"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6CDE"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 w:rsidR="00A04C77">
        <w:rPr>
          <w:rFonts w:ascii="Times New Roman" w:hAnsi="Times New Roman" w:cs="Times New Roman"/>
          <w:sz w:val="20"/>
          <w:szCs w:val="20"/>
        </w:rPr>
        <w:t>;</w:t>
      </w:r>
      <w:r w:rsidR="00386CDE"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Pr="00A94A3A">
        <w:rPr>
          <w:rFonts w:ascii="Times New Roman" w:hAnsi="Times New Roman" w:cs="Times New Roman"/>
          <w:sz w:val="20"/>
          <w:szCs w:val="20"/>
        </w:rPr>
        <w:t xml:space="preserve">T. İş Bankası Meltem Şubesinin TR18 0006 4000 0016 2170 1184 57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iban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386CDE" w:rsidRPr="00A94A3A">
        <w:rPr>
          <w:rFonts w:ascii="Times New Roman" w:hAnsi="Times New Roman" w:cs="Times New Roman"/>
          <w:sz w:val="20"/>
          <w:szCs w:val="20"/>
        </w:rPr>
        <w:t>hesabına yatırıldığına dair makbuzun</w:t>
      </w:r>
      <w:r w:rsidR="0063549F" w:rsidRPr="00A94A3A">
        <w:rPr>
          <w:rFonts w:ascii="Times New Roman" w:hAnsi="Times New Roman" w:cs="Times New Roman"/>
          <w:sz w:val="20"/>
          <w:szCs w:val="20"/>
        </w:rPr>
        <w:t>,</w:t>
      </w:r>
    </w:p>
    <w:p w:rsidR="00386CDE" w:rsidRPr="00A94A3A" w:rsidRDefault="00386CDE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b)</w:t>
      </w:r>
      <w:r w:rsidR="0063549F"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4A3A">
        <w:rPr>
          <w:rFonts w:ascii="Times New Roman" w:hAnsi="Times New Roman" w:cs="Times New Roman"/>
          <w:sz w:val="20"/>
          <w:szCs w:val="20"/>
        </w:rPr>
        <w:t xml:space="preserve">Gerçek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386CDE" w:rsidRPr="00A94A3A" w:rsidRDefault="00386CDE" w:rsidP="007C6C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1-  Yasal yerleşim yeri belgesini (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İkametgah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ilmühaberi)</w:t>
      </w:r>
    </w:p>
    <w:p w:rsidR="00386CDE" w:rsidRPr="00A94A3A" w:rsidRDefault="00386CDE" w:rsidP="007C6C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386CDE" w:rsidRPr="00A94A3A" w:rsidRDefault="00386CDE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Tüzel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386CDE" w:rsidRPr="00A94A3A" w:rsidRDefault="00386CDE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</w:t>
      </w:r>
      <w:r w:rsidR="0034502B" w:rsidRPr="00A94A3A">
        <w:rPr>
          <w:rFonts w:ascii="Times New Roman" w:hAnsi="Times New Roman" w:cs="Times New Roman"/>
          <w:sz w:val="20"/>
          <w:szCs w:val="20"/>
        </w:rPr>
        <w:t xml:space="preserve"> alınmış sicil kayıt belgesi</w:t>
      </w:r>
      <w:r w:rsidR="007A1762" w:rsidRPr="00A94A3A">
        <w:rPr>
          <w:rFonts w:ascii="Times New Roman" w:hAnsi="Times New Roman" w:cs="Times New Roman"/>
          <w:sz w:val="20"/>
          <w:szCs w:val="20"/>
        </w:rPr>
        <w:t>,</w:t>
      </w:r>
    </w:p>
    <w:p w:rsidR="007A1762" w:rsidRPr="00A94A3A" w:rsidRDefault="007A1762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 xml:space="preserve">2- Tüzel kişilik adına ihaleye katılacak veya teklifte bulunacak kişilerin temsile tam yetkili olduklarını gösterir noterlikçe tasdik edilmiş imza sirkülerinin veya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verilmesi halinde belge aslının veya noterlikçe tasdik edilmiş örneğinin,</w:t>
      </w:r>
    </w:p>
    <w:p w:rsidR="007A1762" w:rsidRPr="00A94A3A" w:rsidRDefault="007A1762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7A1762" w:rsidRDefault="007A1762" w:rsidP="007C6C2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="00973720"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Antalya Çevre, Şehircilik ve İklim Değişikliği İl Müdürlüğü</w:t>
      </w:r>
      <w:r w:rsidR="00973720"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ver</w:t>
      </w:r>
      <w:r w:rsidR="00871811" w:rsidRPr="00A94A3A">
        <w:rPr>
          <w:rFonts w:ascii="Times New Roman" w:hAnsi="Times New Roman" w:cs="Times New Roman"/>
          <w:b/>
          <w:sz w:val="20"/>
          <w:szCs w:val="20"/>
        </w:rPr>
        <w:t>i</w:t>
      </w:r>
      <w:r w:rsidRPr="00A94A3A">
        <w:rPr>
          <w:rFonts w:ascii="Times New Roman" w:hAnsi="Times New Roman" w:cs="Times New Roman"/>
          <w:b/>
          <w:sz w:val="20"/>
          <w:szCs w:val="20"/>
        </w:rPr>
        <w:t>lmesi gerekmektedir.</w:t>
      </w:r>
    </w:p>
    <w:p w:rsidR="007A1762" w:rsidRPr="00A94A3A" w:rsidRDefault="00973720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A1762"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A1762" w:rsidRPr="00A94A3A">
        <w:rPr>
          <w:rFonts w:ascii="Times New Roman" w:hAnsi="Times New Roman" w:cs="Times New Roman"/>
          <w:sz w:val="20"/>
          <w:szCs w:val="20"/>
        </w:rPr>
        <w:t>Taşınmaza ait şartname mesai saatleri içerisinde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 Kayy</w:t>
      </w:r>
      <w:r w:rsidR="00871811" w:rsidRPr="00A94A3A">
        <w:rPr>
          <w:rFonts w:ascii="Times New Roman" w:hAnsi="Times New Roman" w:cs="Times New Roman"/>
          <w:sz w:val="20"/>
          <w:szCs w:val="20"/>
        </w:rPr>
        <w:t>ı</w:t>
      </w:r>
      <w:r w:rsidR="00866C58" w:rsidRPr="00A94A3A">
        <w:rPr>
          <w:rFonts w:ascii="Times New Roman" w:hAnsi="Times New Roman" w:cs="Times New Roman"/>
          <w:sz w:val="20"/>
          <w:szCs w:val="20"/>
        </w:rPr>
        <w:t>mlık Bürosu Başkanlığında görülebilir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62B" w:rsidRPr="00A94A3A" w:rsidRDefault="00973720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53062B"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3062B"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53062B" w:rsidRPr="00A94A3A" w:rsidRDefault="00C471C9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53062B"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973720" w:rsidRDefault="00871811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 w:rsidR="00A94A3A">
        <w:rPr>
          <w:rFonts w:ascii="Times New Roman" w:hAnsi="Times New Roman" w:cs="Times New Roman"/>
          <w:sz w:val="20"/>
          <w:szCs w:val="20"/>
        </w:rPr>
        <w:t xml:space="preserve"> 0242-2378400/</w:t>
      </w:r>
      <w:r w:rsidR="00973720">
        <w:rPr>
          <w:rFonts w:ascii="Times New Roman" w:hAnsi="Times New Roman" w:cs="Times New Roman"/>
          <w:sz w:val="20"/>
          <w:szCs w:val="20"/>
        </w:rPr>
        <w:t>2101</w:t>
      </w:r>
    </w:p>
    <w:p w:rsidR="00871811" w:rsidRPr="00A94A3A" w:rsidRDefault="00871811" w:rsidP="007C6C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="00973720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 w:rsidR="0097372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="00973720"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973720">
        <w:rPr>
          <w:rFonts w:ascii="Times New Roman" w:hAnsi="Times New Roman" w:cs="Times New Roman"/>
          <w:sz w:val="20"/>
          <w:szCs w:val="20"/>
        </w:rPr>
        <w:t>Milli Emlak Dairesi Başkanlığı Toros Emlak Müdürlüğü makam o</w:t>
      </w:r>
      <w:r w:rsidR="00AA59CE" w:rsidRPr="00A94A3A">
        <w:rPr>
          <w:rFonts w:ascii="Times New Roman" w:hAnsi="Times New Roman" w:cs="Times New Roman"/>
          <w:sz w:val="20"/>
          <w:szCs w:val="20"/>
        </w:rPr>
        <w:t>dasında yapılacaktır.</w:t>
      </w:r>
      <w:r w:rsidRPr="00A94A3A">
        <w:rPr>
          <w:rFonts w:ascii="Times New Roman" w:hAnsi="Times New Roman" w:cs="Times New Roman"/>
          <w:sz w:val="20"/>
          <w:szCs w:val="20"/>
        </w:rPr>
        <w:t xml:space="preserve">- Soğuksu Mah. Defterdarlık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Bulv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. No:2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Muratpaşa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>/ANTALYA</w:t>
      </w:r>
    </w:p>
    <w:p w:rsidR="00680861" w:rsidRPr="00A94A3A" w:rsidRDefault="00680861" w:rsidP="007C6C2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</w:t>
      </w:r>
      <w:r w:rsidR="00030454" w:rsidRPr="00A94A3A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680861" w:rsidRPr="00A94A3A" w:rsidSect="00A94A3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3DA"/>
    <w:multiLevelType w:val="hybridMultilevel"/>
    <w:tmpl w:val="9E34E05C"/>
    <w:lvl w:ilvl="0" w:tplc="7696F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959"/>
    <w:multiLevelType w:val="hybridMultilevel"/>
    <w:tmpl w:val="4C908F4C"/>
    <w:lvl w:ilvl="0" w:tplc="9D3A401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B12146"/>
    <w:multiLevelType w:val="hybridMultilevel"/>
    <w:tmpl w:val="159C5C10"/>
    <w:lvl w:ilvl="0" w:tplc="37E4891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23005"/>
    <w:multiLevelType w:val="hybridMultilevel"/>
    <w:tmpl w:val="33F0C9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89E"/>
    <w:multiLevelType w:val="hybridMultilevel"/>
    <w:tmpl w:val="E9EEE752"/>
    <w:lvl w:ilvl="0" w:tplc="23501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E"/>
    <w:rsid w:val="000218F6"/>
    <w:rsid w:val="000264A0"/>
    <w:rsid w:val="00030454"/>
    <w:rsid w:val="00066F4F"/>
    <w:rsid w:val="001600AC"/>
    <w:rsid w:val="001D45B8"/>
    <w:rsid w:val="001E73EC"/>
    <w:rsid w:val="002C4A2E"/>
    <w:rsid w:val="002D42F3"/>
    <w:rsid w:val="00343520"/>
    <w:rsid w:val="0034502B"/>
    <w:rsid w:val="00386CDE"/>
    <w:rsid w:val="00524898"/>
    <w:rsid w:val="0053062B"/>
    <w:rsid w:val="00584004"/>
    <w:rsid w:val="0063549F"/>
    <w:rsid w:val="00680861"/>
    <w:rsid w:val="006973BF"/>
    <w:rsid w:val="006C2137"/>
    <w:rsid w:val="007A1762"/>
    <w:rsid w:val="007C6C24"/>
    <w:rsid w:val="00866C58"/>
    <w:rsid w:val="00871811"/>
    <w:rsid w:val="008D0A4F"/>
    <w:rsid w:val="00973720"/>
    <w:rsid w:val="009E6410"/>
    <w:rsid w:val="00A04C77"/>
    <w:rsid w:val="00A70168"/>
    <w:rsid w:val="00A94A3A"/>
    <w:rsid w:val="00AA59CE"/>
    <w:rsid w:val="00B40210"/>
    <w:rsid w:val="00C471C9"/>
    <w:rsid w:val="00CA4B12"/>
    <w:rsid w:val="00CB45EC"/>
    <w:rsid w:val="00DC5343"/>
    <w:rsid w:val="00DE02F9"/>
    <w:rsid w:val="00E71DC6"/>
    <w:rsid w:val="00F5377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5162"/>
  <w15:docId w15:val="{DBE36FF3-5689-4D69-81F5-312642D5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6C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34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E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KayyımBüro</dc:creator>
  <cp:keywords/>
  <dc:description/>
  <cp:lastModifiedBy>İsmail KAYA</cp:lastModifiedBy>
  <cp:revision>3</cp:revision>
  <cp:lastPrinted>2020-11-13T09:49:00Z</cp:lastPrinted>
  <dcterms:created xsi:type="dcterms:W3CDTF">2023-02-22T07:05:00Z</dcterms:created>
  <dcterms:modified xsi:type="dcterms:W3CDTF">2023-02-22T07:05:00Z</dcterms:modified>
</cp:coreProperties>
</file>